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AE54F" w14:textId="444F5A3C" w:rsidR="00C01491" w:rsidRDefault="00C01491" w:rsidP="00C01491">
      <w:pPr>
        <w:pStyle w:val="a4"/>
        <w:jc w:val="right"/>
        <w:rPr>
          <w:rFonts w:ascii="Times New Roman" w:hAnsi="Times New Roman"/>
        </w:rPr>
      </w:pPr>
      <w:r w:rsidRPr="009F7D2B">
        <w:rPr>
          <w:rFonts w:ascii="Times New Roman" w:hAnsi="Times New Roman"/>
        </w:rPr>
        <w:t>（様式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/>
        </w:rPr>
        <w:t>-</w:t>
      </w:r>
      <w:r>
        <w:rPr>
          <w:rFonts w:ascii="Times New Roman" w:hAnsi="Times New Roman" w:hint="eastAsia"/>
        </w:rPr>
        <w:t>要約</w:t>
      </w:r>
      <w:r w:rsidRPr="009F7D2B">
        <w:rPr>
          <w:rFonts w:ascii="Times New Roman" w:hAnsi="Times New Roman"/>
        </w:rPr>
        <w:t>）</w:t>
      </w:r>
    </w:p>
    <w:p w14:paraId="33459BEB" w14:textId="77777777" w:rsidR="00C01491" w:rsidRDefault="00C01491" w:rsidP="00C01491">
      <w:pPr>
        <w:pStyle w:val="a4"/>
        <w:jc w:val="right"/>
        <w:rPr>
          <w:rFonts w:ascii="Times New Roman" w:hAnsi="Times New Roman"/>
        </w:rPr>
      </w:pPr>
    </w:p>
    <w:p w14:paraId="735BB0E8" w14:textId="77777777" w:rsidR="00C01491" w:rsidRPr="00973794" w:rsidRDefault="00C01491" w:rsidP="00C01491">
      <w:pPr>
        <w:ind w:right="-35" w:firstLineChars="3000" w:firstLine="7200"/>
        <w:rPr>
          <w:rFonts w:ascii="Times New Roman" w:hAnsi="Times New Roman"/>
          <w:sz w:val="24"/>
          <w:u w:val="single"/>
        </w:rPr>
      </w:pPr>
      <w:r w:rsidRPr="009F7D2B">
        <w:rPr>
          <w:rFonts w:ascii="Times New Roman" w:hAnsi="Times New Roman"/>
          <w:sz w:val="24"/>
          <w:u w:val="single"/>
        </w:rPr>
        <w:t xml:space="preserve">氏名　　　　　　　　　</w:t>
      </w:r>
    </w:p>
    <w:p w14:paraId="4FEF8C36" w14:textId="35C9A60F" w:rsidR="00C01491" w:rsidRPr="00D5388A" w:rsidRDefault="00806E3D" w:rsidP="00C01491">
      <w:pPr>
        <w:jc w:val="left"/>
        <w:rPr>
          <w:sz w:val="24"/>
          <w:u w:val="single"/>
        </w:rPr>
      </w:pPr>
      <w:r>
        <w:rPr>
          <w:rFonts w:hint="eastAsia"/>
          <w:sz w:val="24"/>
          <w:u w:val="single"/>
        </w:rPr>
        <w:t>衛生・</w:t>
      </w:r>
      <w:r w:rsidR="00C01491" w:rsidRPr="00D5388A">
        <w:rPr>
          <w:rFonts w:hint="eastAsia"/>
          <w:sz w:val="24"/>
          <w:u w:val="single"/>
        </w:rPr>
        <w:t>公衆衛生に関する</w:t>
      </w:r>
      <w:r w:rsidR="00C01491">
        <w:rPr>
          <w:rFonts w:hint="eastAsia"/>
          <w:sz w:val="24"/>
          <w:u w:val="single"/>
        </w:rPr>
        <w:t>活動の概要</w:t>
      </w:r>
      <w:r w:rsidR="00C01491" w:rsidRPr="00D5388A">
        <w:rPr>
          <w:rFonts w:hint="eastAsia"/>
          <w:sz w:val="24"/>
          <w:u w:val="single"/>
        </w:rPr>
        <w:t>と抱負</w:t>
      </w:r>
      <w:r w:rsidR="00C01491">
        <w:rPr>
          <w:rFonts w:hint="eastAsia"/>
          <w:sz w:val="24"/>
          <w:u w:val="single"/>
        </w:rPr>
        <w:t>＜要約＞</w:t>
      </w:r>
      <w:r w:rsidR="00C01491" w:rsidRPr="00D5388A">
        <w:rPr>
          <w:rFonts w:hint="eastAsia"/>
          <w:sz w:val="24"/>
          <w:u w:val="single"/>
        </w:rPr>
        <w:t>（</w:t>
      </w:r>
      <w:r w:rsidR="00C01491">
        <w:rPr>
          <w:rFonts w:hint="eastAsia"/>
          <w:sz w:val="24"/>
          <w:u w:val="single"/>
        </w:rPr>
        <w:t>2</w:t>
      </w:r>
      <w:r w:rsidR="00C01491" w:rsidRPr="00D5388A">
        <w:rPr>
          <w:rFonts w:ascii="Times New Roman" w:hAnsi="Times New Roman" w:hint="eastAsia"/>
          <w:sz w:val="24"/>
          <w:u w:val="single"/>
        </w:rPr>
        <w:t>00</w:t>
      </w:r>
      <w:r w:rsidR="00C01491" w:rsidRPr="00D5388A">
        <w:rPr>
          <w:rFonts w:hint="eastAsia"/>
          <w:sz w:val="24"/>
          <w:u w:val="single"/>
        </w:rPr>
        <w:t>字程度）</w:t>
      </w:r>
    </w:p>
    <w:p w14:paraId="05F0EA18" w14:textId="541F207D" w:rsidR="00C01491" w:rsidRDefault="00C01491" w:rsidP="00C01491">
      <w:pPr>
        <w:spacing w:line="240" w:lineRule="exact"/>
        <w:rPr>
          <w:sz w:val="20"/>
          <w:szCs w:val="21"/>
        </w:rPr>
      </w:pPr>
      <w:r w:rsidRPr="00B50928">
        <w:rPr>
          <w:rFonts w:hint="eastAsia"/>
          <w:sz w:val="20"/>
          <w:szCs w:val="21"/>
        </w:rPr>
        <w:t>※</w:t>
      </w:r>
      <w:r>
        <w:rPr>
          <w:rFonts w:hint="eastAsia"/>
          <w:sz w:val="20"/>
          <w:szCs w:val="21"/>
        </w:rPr>
        <w:t>教育・研究以外の</w:t>
      </w:r>
      <w:r w:rsidR="00CA564B">
        <w:rPr>
          <w:rFonts w:hint="eastAsia"/>
          <w:sz w:val="20"/>
          <w:szCs w:val="21"/>
        </w:rPr>
        <w:t>衛生・</w:t>
      </w:r>
      <w:r>
        <w:rPr>
          <w:rFonts w:hint="eastAsia"/>
          <w:sz w:val="20"/>
          <w:szCs w:val="21"/>
        </w:rPr>
        <w:t>公衆衛生に関する活動の内容を記載</w:t>
      </w:r>
      <w:r w:rsidR="00EF2B3A">
        <w:rPr>
          <w:rFonts w:hint="eastAsia"/>
          <w:sz w:val="20"/>
          <w:szCs w:val="21"/>
        </w:rPr>
        <w:t>すること</w:t>
      </w:r>
      <w:r>
        <w:rPr>
          <w:rFonts w:hint="eastAsia"/>
          <w:sz w:val="20"/>
          <w:szCs w:val="21"/>
        </w:rPr>
        <w:t>。</w:t>
      </w:r>
    </w:p>
    <w:p w14:paraId="2297149C" w14:textId="02BEABBB" w:rsidR="00C01491" w:rsidRPr="00C01491" w:rsidRDefault="008A1B03" w:rsidP="00C01491">
      <w:pPr>
        <w:spacing w:line="240" w:lineRule="exact"/>
        <w:rPr>
          <w:sz w:val="20"/>
          <w:szCs w:val="21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D55B74" wp14:editId="67CEE75B">
                <wp:simplePos x="0" y="0"/>
                <wp:positionH relativeFrom="margin">
                  <wp:align>center</wp:align>
                </wp:positionH>
                <wp:positionV relativeFrom="margin">
                  <wp:posOffset>1172845</wp:posOffset>
                </wp:positionV>
                <wp:extent cx="6176010" cy="2743200"/>
                <wp:effectExtent l="0" t="0" r="15240" b="1905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601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09531" w14:textId="77777777" w:rsidR="00C01491" w:rsidRDefault="00C01491" w:rsidP="00C014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D55B7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92.35pt;width:486.3pt;height:3in;z-index:2516582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">
                <v:textbox>
                  <w:txbxContent>
                    <w:p w14:paraId="25609531" w14:textId="77777777" w:rsidR="00C01491" w:rsidRDefault="00C01491" w:rsidP="00C01491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01491">
        <w:rPr>
          <w:rFonts w:hint="eastAsia"/>
          <w:sz w:val="20"/>
          <w:szCs w:val="21"/>
        </w:rPr>
        <w:t>※なお、自治体や行政機関等との社会連携活動の内容については必ず記載</w:t>
      </w:r>
      <w:r w:rsidR="00EF2B3A">
        <w:rPr>
          <w:rFonts w:hint="eastAsia"/>
          <w:sz w:val="20"/>
          <w:szCs w:val="21"/>
        </w:rPr>
        <w:t>すること</w:t>
      </w:r>
      <w:r w:rsidR="00C01491" w:rsidRPr="00B50928">
        <w:rPr>
          <w:rFonts w:hint="eastAsia"/>
          <w:sz w:val="20"/>
          <w:szCs w:val="21"/>
        </w:rPr>
        <w:t>。</w:t>
      </w:r>
    </w:p>
    <w:p w14:paraId="25EF1143" w14:textId="30ECAD3C" w:rsidR="00C01491" w:rsidRDefault="00C01491" w:rsidP="00C01491">
      <w:pPr>
        <w:pStyle w:val="a4"/>
        <w:jc w:val="right"/>
        <w:rPr>
          <w:rFonts w:ascii="Times New Roman" w:hAnsi="Times New Roman"/>
        </w:rPr>
      </w:pPr>
    </w:p>
    <w:p w14:paraId="73701B54" w14:textId="5E52C8E5" w:rsidR="00C01491" w:rsidRPr="009F7D2B" w:rsidRDefault="00C01491" w:rsidP="00C01491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386D84D" w14:textId="573AD9EA" w:rsidR="00BE2E21" w:rsidRPr="008A1B03" w:rsidRDefault="00BE2E21" w:rsidP="008A1B03">
      <w:pPr>
        <w:pStyle w:val="a4"/>
        <w:jc w:val="right"/>
        <w:rPr>
          <w:rFonts w:ascii="Times New Roman" w:hAnsi="Times New Roman"/>
        </w:rPr>
      </w:pPr>
      <w:r w:rsidRPr="008A1B03">
        <w:rPr>
          <w:rFonts w:ascii="Times New Roman" w:hAnsi="Times New Roman"/>
        </w:rPr>
        <w:lastRenderedPageBreak/>
        <w:t>（様式</w:t>
      </w:r>
      <w:r w:rsidR="00622AB6" w:rsidRPr="008A1B03">
        <w:rPr>
          <w:rFonts w:ascii="Times New Roman" w:hAnsi="Times New Roman"/>
        </w:rPr>
        <w:t>5</w:t>
      </w:r>
      <w:r w:rsidRPr="008A1B03">
        <w:rPr>
          <w:rFonts w:ascii="Times New Roman" w:hAnsi="Times New Roman"/>
        </w:rPr>
        <w:t>）</w:t>
      </w:r>
    </w:p>
    <w:p w14:paraId="07C6D68E" w14:textId="77777777" w:rsidR="008A1B03" w:rsidRPr="008A1B03" w:rsidRDefault="008A1B03" w:rsidP="008A1B03">
      <w:pPr>
        <w:pStyle w:val="a4"/>
        <w:jc w:val="right"/>
        <w:rPr>
          <w:rFonts w:ascii="Times New Roman" w:hAnsi="Times New Roman"/>
        </w:rPr>
      </w:pPr>
    </w:p>
    <w:p w14:paraId="0930BBD6" w14:textId="5E59DDB9" w:rsidR="00C01491" w:rsidRDefault="00C01491" w:rsidP="00C01491">
      <w:pPr>
        <w:ind w:firstLineChars="1949" w:firstLine="6237"/>
        <w:jc w:val="left"/>
        <w:rPr>
          <w:sz w:val="24"/>
          <w:u w:val="single"/>
        </w:rPr>
      </w:pPr>
      <w:r>
        <w:rPr>
          <w:rFonts w:hint="eastAsia"/>
          <w:sz w:val="32"/>
        </w:rPr>
        <w:tab/>
      </w:r>
      <w:r w:rsidRPr="00622AB6">
        <w:rPr>
          <w:rFonts w:hint="eastAsia"/>
          <w:sz w:val="24"/>
          <w:u w:val="single"/>
        </w:rPr>
        <w:t xml:space="preserve">氏名　　　　　　　　　　</w:t>
      </w:r>
    </w:p>
    <w:p w14:paraId="4724F1EA" w14:textId="02D55CDC" w:rsidR="00BE2E21" w:rsidRPr="00D5388A" w:rsidRDefault="002B508B" w:rsidP="00C01491">
      <w:pPr>
        <w:jc w:val="left"/>
        <w:rPr>
          <w:sz w:val="24"/>
          <w:u w:val="single"/>
        </w:rPr>
      </w:pPr>
      <w:r>
        <w:rPr>
          <w:rFonts w:hint="eastAsia"/>
          <w:sz w:val="24"/>
          <w:u w:val="single"/>
        </w:rPr>
        <w:t>衛生・</w:t>
      </w:r>
      <w:r w:rsidR="00622AB6" w:rsidRPr="00D5388A">
        <w:rPr>
          <w:rFonts w:hint="eastAsia"/>
          <w:sz w:val="24"/>
          <w:u w:val="single"/>
        </w:rPr>
        <w:t>公衆衛生に</w:t>
      </w:r>
      <w:r w:rsidR="00BE2E21" w:rsidRPr="00D5388A">
        <w:rPr>
          <w:rFonts w:hint="eastAsia"/>
          <w:sz w:val="24"/>
          <w:u w:val="single"/>
        </w:rPr>
        <w:t>関する</w:t>
      </w:r>
      <w:r w:rsidR="006C5C82">
        <w:rPr>
          <w:rFonts w:hint="eastAsia"/>
          <w:sz w:val="24"/>
          <w:u w:val="single"/>
        </w:rPr>
        <w:t>活動の概要</w:t>
      </w:r>
      <w:r w:rsidR="00BE2E21" w:rsidRPr="00D5388A">
        <w:rPr>
          <w:rFonts w:hint="eastAsia"/>
          <w:sz w:val="24"/>
          <w:u w:val="single"/>
        </w:rPr>
        <w:t>と抱負</w:t>
      </w:r>
      <w:r w:rsidR="00622AB6" w:rsidRPr="00D5388A">
        <w:rPr>
          <w:rFonts w:hint="eastAsia"/>
          <w:sz w:val="24"/>
          <w:u w:val="single"/>
        </w:rPr>
        <w:t>（</w:t>
      </w:r>
      <w:r w:rsidR="00622AB6" w:rsidRPr="00D5388A">
        <w:rPr>
          <w:rFonts w:ascii="Times New Roman" w:hAnsi="Times New Roman" w:hint="eastAsia"/>
          <w:sz w:val="24"/>
          <w:u w:val="single"/>
        </w:rPr>
        <w:t>1000</w:t>
      </w:r>
      <w:r w:rsidR="00622AB6" w:rsidRPr="00D5388A">
        <w:rPr>
          <w:rFonts w:hint="eastAsia"/>
          <w:sz w:val="24"/>
          <w:u w:val="single"/>
        </w:rPr>
        <w:t>字程度）</w:t>
      </w:r>
    </w:p>
    <w:p w14:paraId="186769F9" w14:textId="334665FC" w:rsidR="00C01491" w:rsidRDefault="00C01491" w:rsidP="007C3936">
      <w:pPr>
        <w:spacing w:line="240" w:lineRule="exact"/>
        <w:rPr>
          <w:sz w:val="20"/>
          <w:szCs w:val="21"/>
        </w:rPr>
      </w:pPr>
      <w:bookmarkStart w:id="0" w:name="_Hlk234837127"/>
      <w:r w:rsidRPr="00B50928">
        <w:rPr>
          <w:rFonts w:hint="eastAsia"/>
          <w:sz w:val="20"/>
          <w:szCs w:val="21"/>
        </w:rPr>
        <w:t>※</w:t>
      </w:r>
      <w:r>
        <w:rPr>
          <w:rFonts w:hint="eastAsia"/>
          <w:sz w:val="20"/>
          <w:szCs w:val="21"/>
        </w:rPr>
        <w:t>教育・研究以外の</w:t>
      </w:r>
      <w:r w:rsidR="00CA564B">
        <w:rPr>
          <w:rFonts w:hint="eastAsia"/>
          <w:sz w:val="20"/>
          <w:szCs w:val="21"/>
        </w:rPr>
        <w:t>衛生・</w:t>
      </w:r>
      <w:r>
        <w:rPr>
          <w:rFonts w:hint="eastAsia"/>
          <w:sz w:val="20"/>
          <w:szCs w:val="21"/>
        </w:rPr>
        <w:t>公衆衛生に関する活動の内容を記載</w:t>
      </w:r>
      <w:r w:rsidR="00EF2B3A">
        <w:rPr>
          <w:rFonts w:hint="eastAsia"/>
          <w:sz w:val="20"/>
          <w:szCs w:val="21"/>
        </w:rPr>
        <w:t>すること</w:t>
      </w:r>
      <w:r>
        <w:rPr>
          <w:rFonts w:hint="eastAsia"/>
          <w:sz w:val="20"/>
          <w:szCs w:val="21"/>
        </w:rPr>
        <w:t>。</w:t>
      </w:r>
    </w:p>
    <w:p w14:paraId="5839D46E" w14:textId="43C9EDDD" w:rsidR="00C01491" w:rsidRPr="00C01491" w:rsidRDefault="008A1B03" w:rsidP="00C01491">
      <w:pPr>
        <w:spacing w:line="240" w:lineRule="exact"/>
        <w:rPr>
          <w:sz w:val="20"/>
          <w:szCs w:val="21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506DBC" wp14:editId="360D2B2C">
                <wp:simplePos x="0" y="0"/>
                <wp:positionH relativeFrom="margin">
                  <wp:align>right</wp:align>
                </wp:positionH>
                <wp:positionV relativeFrom="margin">
                  <wp:posOffset>1156751</wp:posOffset>
                </wp:positionV>
                <wp:extent cx="6153150" cy="7905750"/>
                <wp:effectExtent l="0" t="0" r="19050" b="1905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790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07E49" w14:textId="77777777" w:rsidR="00C01491" w:rsidRDefault="00C01491" w:rsidP="00EF2B3A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06DBC" id="_x0000_s1027" type="#_x0000_t202" style="position:absolute;left:0;text-align:left;margin-left:433.3pt;margin-top:91.1pt;width:484.5pt;height:622.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">
                <v:textbox>
                  <w:txbxContent>
                    <w:p w14:paraId="62A07E49" w14:textId="77777777" w:rsidR="00C01491" w:rsidRDefault="00C01491" w:rsidP="00EF2B3A">
                      <w:pPr>
                        <w:jc w:val="left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01491">
        <w:rPr>
          <w:rFonts w:hint="eastAsia"/>
          <w:sz w:val="20"/>
          <w:szCs w:val="21"/>
        </w:rPr>
        <w:t>※なお、自治体や行政機関等との社会連携活動の内容については必ず記載</w:t>
      </w:r>
      <w:r w:rsidR="00EF2B3A">
        <w:rPr>
          <w:rFonts w:hint="eastAsia"/>
          <w:sz w:val="20"/>
          <w:szCs w:val="21"/>
        </w:rPr>
        <w:t>すること</w:t>
      </w:r>
      <w:r w:rsidR="00C01491" w:rsidRPr="00B50928">
        <w:rPr>
          <w:rFonts w:hint="eastAsia"/>
          <w:sz w:val="20"/>
          <w:szCs w:val="21"/>
        </w:rPr>
        <w:t>。</w:t>
      </w:r>
    </w:p>
    <w:bookmarkEnd w:id="0"/>
    <w:p w14:paraId="47DCAAF4" w14:textId="3B479272" w:rsidR="00BE2E21" w:rsidRDefault="00BE2E21" w:rsidP="00EF2B3A">
      <w:pPr>
        <w:rPr>
          <w:sz w:val="18"/>
          <w:szCs w:val="18"/>
        </w:rPr>
      </w:pPr>
    </w:p>
    <w:sectPr w:rsidR="00BE2E21" w:rsidSect="000C2651">
      <w:pgSz w:w="11907" w:h="16840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46166" w14:textId="77777777" w:rsidR="00F5068A" w:rsidRDefault="00F5068A" w:rsidP="001C5552">
      <w:r>
        <w:separator/>
      </w:r>
    </w:p>
  </w:endnote>
  <w:endnote w:type="continuationSeparator" w:id="0">
    <w:p w14:paraId="65E2274D" w14:textId="77777777" w:rsidR="00F5068A" w:rsidRDefault="00F5068A" w:rsidP="001C5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72476" w14:textId="77777777" w:rsidR="00F5068A" w:rsidRDefault="00F5068A" w:rsidP="001C5552">
      <w:r>
        <w:separator/>
      </w:r>
    </w:p>
  </w:footnote>
  <w:footnote w:type="continuationSeparator" w:id="0">
    <w:p w14:paraId="56B40639" w14:textId="77777777" w:rsidR="00F5068A" w:rsidRDefault="00F5068A" w:rsidP="001C55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52"/>
    <w:rsid w:val="000C2651"/>
    <w:rsid w:val="000D5591"/>
    <w:rsid w:val="00110FE5"/>
    <w:rsid w:val="001264BE"/>
    <w:rsid w:val="00160C21"/>
    <w:rsid w:val="00185168"/>
    <w:rsid w:val="001C5552"/>
    <w:rsid w:val="002005DC"/>
    <w:rsid w:val="00202F17"/>
    <w:rsid w:val="002412A2"/>
    <w:rsid w:val="00263BD9"/>
    <w:rsid w:val="002B508B"/>
    <w:rsid w:val="002C116F"/>
    <w:rsid w:val="002E4F56"/>
    <w:rsid w:val="002E7BA6"/>
    <w:rsid w:val="0033689F"/>
    <w:rsid w:val="003A6C50"/>
    <w:rsid w:val="0047476A"/>
    <w:rsid w:val="004D757D"/>
    <w:rsid w:val="004F6EA8"/>
    <w:rsid w:val="00553483"/>
    <w:rsid w:val="0060776A"/>
    <w:rsid w:val="00622AB6"/>
    <w:rsid w:val="00631985"/>
    <w:rsid w:val="006C5C82"/>
    <w:rsid w:val="007004EA"/>
    <w:rsid w:val="007534CE"/>
    <w:rsid w:val="00806E3D"/>
    <w:rsid w:val="00812FFB"/>
    <w:rsid w:val="00841AA3"/>
    <w:rsid w:val="008960A1"/>
    <w:rsid w:val="008A1B03"/>
    <w:rsid w:val="008E4E7F"/>
    <w:rsid w:val="008F7290"/>
    <w:rsid w:val="00902694"/>
    <w:rsid w:val="009C23FF"/>
    <w:rsid w:val="00A22043"/>
    <w:rsid w:val="00AA5FE8"/>
    <w:rsid w:val="00AE0027"/>
    <w:rsid w:val="00B02D58"/>
    <w:rsid w:val="00B37837"/>
    <w:rsid w:val="00B476EE"/>
    <w:rsid w:val="00B50928"/>
    <w:rsid w:val="00B56213"/>
    <w:rsid w:val="00B86BA2"/>
    <w:rsid w:val="00BC603F"/>
    <w:rsid w:val="00BE2E21"/>
    <w:rsid w:val="00C01491"/>
    <w:rsid w:val="00C055DB"/>
    <w:rsid w:val="00C2023B"/>
    <w:rsid w:val="00CA564B"/>
    <w:rsid w:val="00CC2B9F"/>
    <w:rsid w:val="00D5388A"/>
    <w:rsid w:val="00D954AB"/>
    <w:rsid w:val="00DD417F"/>
    <w:rsid w:val="00EB19B5"/>
    <w:rsid w:val="00EB66E7"/>
    <w:rsid w:val="00ED02EA"/>
    <w:rsid w:val="00EE5C70"/>
    <w:rsid w:val="00EF2B3A"/>
    <w:rsid w:val="00F3676E"/>
    <w:rsid w:val="00F43471"/>
    <w:rsid w:val="00F5068A"/>
    <w:rsid w:val="00F74BC4"/>
    <w:rsid w:val="00FF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3FDBA95A"/>
  <w15:chartTrackingRefBased/>
  <w15:docId w15:val="{704EEB62-591E-4DB6-AAC1-731675A96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spacing w:line="240" w:lineRule="atLeast"/>
      <w:ind w:leftChars="331" w:left="695" w:rightChars="440" w:right="924"/>
    </w:pPr>
    <w:rPr>
      <w:sz w:val="24"/>
    </w:rPr>
  </w:style>
  <w:style w:type="paragraph" w:styleId="a4">
    <w:name w:val="header"/>
    <w:basedOn w:val="a"/>
    <w:link w:val="a5"/>
    <w:uiPriority w:val="99"/>
    <w:unhideWhenUsed/>
    <w:rsid w:val="001C5552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uiPriority w:val="99"/>
    <w:rsid w:val="001C5552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C55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C555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212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</vt:lpstr>
      <vt:lpstr>No</vt:lpstr>
    </vt:vector>
  </TitlesOfParts>
  <Company>川崎医科大学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subject/>
  <dc:creator>学務</dc:creator>
  <cp:keywords/>
  <dc:description/>
  <cp:lastModifiedBy>人事課代表ID</cp:lastModifiedBy>
  <cp:revision>11</cp:revision>
  <cp:lastPrinted>2024-11-05T01:12:00Z</cp:lastPrinted>
  <dcterms:created xsi:type="dcterms:W3CDTF">2026-07-07T05:31:00Z</dcterms:created>
  <dcterms:modified xsi:type="dcterms:W3CDTF">2026-07-24T03:26:00Z</dcterms:modified>
</cp:coreProperties>
</file>